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</w:rPr>
      </w:pPr>
    </w:p>
    <w:p w14:paraId="00000002" w14:textId="77777777" w:rsidR="00D92192" w:rsidRDefault="002D52CB">
      <w:pPr>
        <w:spacing w:after="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>
            <wp:extent cx="972472" cy="1329267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2472" cy="13292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3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</w:rPr>
      </w:pPr>
    </w:p>
    <w:p w14:paraId="00000004" w14:textId="77777777" w:rsidR="00D92192" w:rsidRDefault="002D52CB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UNIVERSIDAD DE AYSÉN</w:t>
      </w:r>
    </w:p>
    <w:p w14:paraId="00000005" w14:textId="77777777" w:rsidR="00D92192" w:rsidRDefault="002D52CB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DEPARTAMENTO DE CIENCIAS SOCIALES Y HUMANIDADES</w:t>
      </w:r>
    </w:p>
    <w:p w14:paraId="00000006" w14:textId="77777777" w:rsidR="00D92192" w:rsidRDefault="002D52CB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CARRERA DE TRABAJO SOCIAL</w:t>
      </w:r>
    </w:p>
    <w:p w14:paraId="00000007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08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09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0A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0B" w14:textId="77777777" w:rsidR="00D92192" w:rsidRDefault="002D52CB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TÍTULO DEL PROYECTO DE TITULACIÓN</w:t>
      </w:r>
    </w:p>
    <w:p w14:paraId="0000000C" w14:textId="77777777" w:rsidR="00D92192" w:rsidRDefault="002D52CB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Subtítulo opcional</w:t>
      </w:r>
    </w:p>
    <w:p w14:paraId="0000000D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0E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0F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10" w14:textId="77777777" w:rsidR="00D92192" w:rsidRDefault="002D52CB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Tesis para optar al título profesional de Trabajador/a Social</w:t>
      </w:r>
    </w:p>
    <w:p w14:paraId="00000011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12" w14:textId="77777777" w:rsidR="00D92192" w:rsidRDefault="002D52CB">
      <w:pPr>
        <w:spacing w:after="0"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NOMBRE Y APELLIDOS ESTUDIANTE</w:t>
      </w:r>
    </w:p>
    <w:p w14:paraId="00000013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14" w14:textId="77777777" w:rsidR="00D92192" w:rsidRDefault="002D52CB">
      <w:pPr>
        <w:spacing w:after="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Profesor(a) Guía: XXXXXXXXXXX</w:t>
      </w:r>
    </w:p>
    <w:p w14:paraId="00000015" w14:textId="77777777" w:rsidR="00D92192" w:rsidRDefault="00D92192">
      <w:pPr>
        <w:spacing w:after="0" w:line="360" w:lineRule="auto"/>
        <w:rPr>
          <w:rFonts w:ascii="Arial" w:eastAsia="Arial" w:hAnsi="Arial" w:cs="Arial"/>
          <w:b/>
        </w:rPr>
      </w:pPr>
    </w:p>
    <w:p w14:paraId="00000016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17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18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19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1A" w14:textId="77777777" w:rsidR="00D92192" w:rsidRDefault="00D92192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1B" w14:textId="77777777" w:rsidR="00D92192" w:rsidRDefault="002D52CB">
      <w:pPr>
        <w:spacing w:after="0"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Ciudad, mes/año</w:t>
      </w:r>
    </w:p>
    <w:p w14:paraId="0000001C" w14:textId="77777777" w:rsidR="00D92192" w:rsidRDefault="002D52CB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AGRADECIMIENTOS</w:t>
      </w:r>
    </w:p>
    <w:p w14:paraId="0000001D" w14:textId="77777777" w:rsidR="00D92192" w:rsidRDefault="002D52CB">
      <w:pPr>
        <w:rPr>
          <w:rFonts w:ascii="Arial" w:eastAsia="Arial" w:hAnsi="Arial" w:cs="Arial"/>
          <w:b/>
        </w:rPr>
      </w:pPr>
      <w:r>
        <w:br w:type="page"/>
      </w:r>
    </w:p>
    <w:p w14:paraId="0000001E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ÍNDICE DE CONTENIDOS</w:t>
      </w:r>
    </w:p>
    <w:p w14:paraId="0000001F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20" w14:textId="77777777" w:rsidR="00D92192" w:rsidRDefault="002D52CB">
      <w:pPr>
        <w:rPr>
          <w:rFonts w:ascii="Arial" w:eastAsia="Arial" w:hAnsi="Arial" w:cs="Arial"/>
          <w:b/>
        </w:rPr>
      </w:pPr>
      <w:r>
        <w:br w:type="page"/>
      </w:r>
    </w:p>
    <w:p w14:paraId="00000021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ÍNDICE DE TABLAS, GRÁFICOS E IMAGENES</w:t>
      </w:r>
    </w:p>
    <w:p w14:paraId="00000022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23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24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br w:type="page"/>
      </w:r>
    </w:p>
    <w:p w14:paraId="00000025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RESUMEN</w:t>
      </w:r>
    </w:p>
    <w:p w14:paraId="00000026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27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br w:type="page"/>
      </w:r>
    </w:p>
    <w:p w14:paraId="00000028" w14:textId="77777777" w:rsidR="00D92192" w:rsidRDefault="002D52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hanging="567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PROBLEMA DE INTERVENCIÓN E INVESTIGACIÓN</w:t>
      </w:r>
    </w:p>
    <w:p w14:paraId="00000029" w14:textId="77777777" w:rsidR="00D92192" w:rsidRDefault="00D9219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jc w:val="both"/>
        <w:rPr>
          <w:rFonts w:ascii="Arial" w:eastAsia="Arial" w:hAnsi="Arial" w:cs="Arial"/>
          <w:b/>
          <w:color w:val="000000"/>
        </w:rPr>
      </w:pPr>
    </w:p>
    <w:p w14:paraId="0000002A" w14:textId="77777777" w:rsidR="00D92192" w:rsidRDefault="002D52C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09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color w:val="000000"/>
        </w:rPr>
        <w:t>Antecedentes del problema de intervención e investigación</w:t>
      </w:r>
    </w:p>
    <w:p w14:paraId="0000002B" w14:textId="77777777" w:rsidR="00D92192" w:rsidRDefault="00D9219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Arial" w:eastAsia="Arial" w:hAnsi="Arial" w:cs="Arial"/>
          <w:b/>
        </w:rPr>
      </w:pPr>
    </w:p>
    <w:p w14:paraId="0000002C" w14:textId="77777777" w:rsidR="00D92192" w:rsidRDefault="002D52C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09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Pregunta de investigación</w:t>
      </w:r>
    </w:p>
    <w:p w14:paraId="0000002D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2E" w14:textId="77777777" w:rsidR="00D92192" w:rsidRDefault="002D52C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09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Objetivos de investigación</w:t>
      </w:r>
    </w:p>
    <w:p w14:paraId="0000002F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30" w14:textId="77777777" w:rsidR="00D92192" w:rsidRDefault="002D52C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09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Supuestos y/o hipótesis de investigación</w:t>
      </w:r>
    </w:p>
    <w:p w14:paraId="00000031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32" w14:textId="77777777" w:rsidR="00D92192" w:rsidRDefault="002D52C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09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Propuesta de articulación entre investigación e intervención</w:t>
      </w:r>
    </w:p>
    <w:p w14:paraId="00000033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br w:type="page"/>
      </w:r>
    </w:p>
    <w:p w14:paraId="00000034" w14:textId="77777777" w:rsidR="00D92192" w:rsidRDefault="002D52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hanging="567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MARCO TEÓRICO DE LA INVESTIGACIÓN</w:t>
      </w:r>
    </w:p>
    <w:p w14:paraId="00000035" w14:textId="77777777" w:rsidR="00D92192" w:rsidRDefault="002D52C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09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…</w:t>
      </w:r>
    </w:p>
    <w:p w14:paraId="00000036" w14:textId="77777777" w:rsidR="00D92192" w:rsidRDefault="00D9219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Arial" w:eastAsia="Arial" w:hAnsi="Arial" w:cs="Arial"/>
          <w:b/>
          <w:color w:val="000000"/>
        </w:rPr>
      </w:pPr>
    </w:p>
    <w:p w14:paraId="00000037" w14:textId="77777777" w:rsidR="00D92192" w:rsidRDefault="002D52C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09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…</w:t>
      </w:r>
    </w:p>
    <w:p w14:paraId="00000038" w14:textId="77777777" w:rsidR="00D92192" w:rsidRDefault="00D9219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Arial" w:eastAsia="Arial" w:hAnsi="Arial" w:cs="Arial"/>
          <w:b/>
          <w:color w:val="000000"/>
        </w:rPr>
      </w:pPr>
    </w:p>
    <w:p w14:paraId="00000039" w14:textId="77777777" w:rsidR="00D92192" w:rsidRDefault="002D52C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09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…</w:t>
      </w:r>
    </w:p>
    <w:p w14:paraId="0000003A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br w:type="page"/>
      </w:r>
    </w:p>
    <w:p w14:paraId="0000003B" w14:textId="77777777" w:rsidR="00D92192" w:rsidRDefault="002D52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hanging="567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DISEÑO METODOLÓGICO DE LA INVESTIGACIÓN</w:t>
      </w:r>
    </w:p>
    <w:p w14:paraId="0000003C" w14:textId="77777777" w:rsidR="00D92192" w:rsidRDefault="002D52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Propuesta metodológica: diseño de investigación, tipo de investigación y enfoque metodológico)</w:t>
      </w:r>
    </w:p>
    <w:p w14:paraId="0000003D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3E" w14:textId="77777777" w:rsidR="00D92192" w:rsidRDefault="002D52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Técnica e instrumento de producción de información</w:t>
      </w:r>
    </w:p>
    <w:p w14:paraId="0000003F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</w:p>
    <w:p w14:paraId="00000040" w14:textId="77777777" w:rsidR="00D92192" w:rsidRDefault="002D52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Diseño muestral (población, tipo de muestro, descripción de la muestra)</w:t>
      </w:r>
    </w:p>
    <w:p w14:paraId="00000041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42" w14:textId="77777777" w:rsidR="00D92192" w:rsidRDefault="002D52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Procedimientos (descripción del tra</w:t>
      </w:r>
      <w:r>
        <w:rPr>
          <w:rFonts w:ascii="Arial" w:eastAsia="Arial" w:hAnsi="Arial" w:cs="Arial"/>
          <w:b/>
          <w:color w:val="000000"/>
        </w:rPr>
        <w:t>bajo de campo)</w:t>
      </w:r>
    </w:p>
    <w:p w14:paraId="00000043" w14:textId="77777777" w:rsidR="00D92192" w:rsidRDefault="00D9219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</w:p>
    <w:p w14:paraId="00000044" w14:textId="77777777" w:rsidR="00D92192" w:rsidRDefault="002D52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Consideraciones éticas del proceso de investigación (consentimiento informado)</w:t>
      </w:r>
    </w:p>
    <w:p w14:paraId="00000045" w14:textId="77777777" w:rsidR="00D92192" w:rsidRDefault="00D9219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</w:p>
    <w:p w14:paraId="00000046" w14:textId="77777777" w:rsidR="00D92192" w:rsidRDefault="002D52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Método de análisis de datos</w:t>
      </w:r>
    </w:p>
    <w:p w14:paraId="00000047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48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49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4A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4B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4C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4D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4E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4F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50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51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52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53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54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55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56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57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58" w14:textId="77777777" w:rsidR="00D92192" w:rsidRDefault="002D52CB">
      <w:pPr>
        <w:rPr>
          <w:rFonts w:ascii="Arial" w:eastAsia="Arial" w:hAnsi="Arial" w:cs="Arial"/>
          <w:b/>
        </w:rPr>
      </w:pPr>
      <w:r>
        <w:br w:type="page"/>
      </w:r>
    </w:p>
    <w:p w14:paraId="00000059" w14:textId="77777777" w:rsidR="00D92192" w:rsidRDefault="002D52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hanging="567"/>
        <w:jc w:val="both"/>
        <w:rPr>
          <w:rFonts w:ascii="Arial" w:eastAsia="Arial" w:hAnsi="Arial" w:cs="Arial"/>
          <w:b/>
          <w:color w:val="000000"/>
        </w:rPr>
      </w:pPr>
      <w:sdt>
        <w:sdtPr>
          <w:tag w:val="goog_rdk_0"/>
          <w:id w:val="284703048"/>
        </w:sdtPr>
        <w:sdtEndPr/>
        <w:sdtContent/>
      </w:sdt>
      <w:sdt>
        <w:sdtPr>
          <w:tag w:val="goog_rdk_1"/>
          <w:id w:val="-918103184"/>
        </w:sdtPr>
        <w:sdtEndPr/>
        <w:sdtContent/>
      </w:sdt>
      <w:r>
        <w:rPr>
          <w:rFonts w:ascii="Arial" w:eastAsia="Arial" w:hAnsi="Arial" w:cs="Arial"/>
          <w:b/>
          <w:color w:val="000000"/>
        </w:rPr>
        <w:t>PRESENTACIÓN Y DISCUSIÓN DE RESULTADOS</w:t>
      </w:r>
    </w:p>
    <w:p w14:paraId="0000005A" w14:textId="77777777" w:rsidR="00D92192" w:rsidRDefault="002D5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09"/>
        <w:jc w:val="both"/>
        <w:rPr>
          <w:rFonts w:ascii="Arial" w:eastAsia="Arial" w:hAnsi="Arial" w:cs="Arial"/>
          <w:b/>
          <w:color w:val="000000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b/>
          <w:color w:val="000000"/>
        </w:rPr>
        <w:t>…</w:t>
      </w:r>
    </w:p>
    <w:p w14:paraId="0000005B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5C" w14:textId="77777777" w:rsidR="00D92192" w:rsidRDefault="002D5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09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…</w:t>
      </w:r>
      <w:bookmarkStart w:id="2" w:name="_GoBack"/>
      <w:bookmarkEnd w:id="2"/>
    </w:p>
    <w:p w14:paraId="0000005D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</w:rPr>
      </w:pPr>
    </w:p>
    <w:p w14:paraId="0000005E" w14:textId="77777777" w:rsidR="00D92192" w:rsidRDefault="002D5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709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…</w:t>
      </w:r>
    </w:p>
    <w:p w14:paraId="0000005F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</w:rPr>
      </w:pPr>
    </w:p>
    <w:p w14:paraId="00000060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</w:rPr>
      </w:pPr>
    </w:p>
    <w:p w14:paraId="00000061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62" w14:textId="77777777" w:rsidR="00D92192" w:rsidRDefault="002D52CB">
      <w:pPr>
        <w:rPr>
          <w:rFonts w:ascii="Arial" w:eastAsia="Arial" w:hAnsi="Arial" w:cs="Arial"/>
          <w:b/>
        </w:rPr>
      </w:pPr>
      <w:r>
        <w:br w:type="page"/>
      </w:r>
    </w:p>
    <w:p w14:paraId="00000063" w14:textId="77777777" w:rsidR="00D92192" w:rsidRDefault="002D52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hanging="567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CONCLUSIONES</w:t>
      </w:r>
    </w:p>
    <w:p w14:paraId="00000064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</w:rPr>
      </w:pPr>
    </w:p>
    <w:p w14:paraId="00000065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br w:type="page"/>
      </w:r>
    </w:p>
    <w:p w14:paraId="00000066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GLOSARIO</w:t>
      </w:r>
    </w:p>
    <w:p w14:paraId="00000067" w14:textId="77777777" w:rsidR="00D92192" w:rsidRDefault="002D52CB">
      <w:pPr>
        <w:spacing w:after="0" w:line="360" w:lineRule="auto"/>
        <w:rPr>
          <w:rFonts w:ascii="Arial" w:eastAsia="Arial" w:hAnsi="Arial" w:cs="Arial"/>
          <w:b/>
        </w:rPr>
      </w:pPr>
      <w:r>
        <w:br w:type="page"/>
      </w:r>
    </w:p>
    <w:p w14:paraId="00000068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BIBLIOGRAFÍA</w:t>
      </w:r>
    </w:p>
    <w:p w14:paraId="00000069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</w:rPr>
      </w:pPr>
    </w:p>
    <w:p w14:paraId="0000006A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br w:type="page"/>
      </w:r>
    </w:p>
    <w:p w14:paraId="0000006B" w14:textId="77777777" w:rsidR="00D92192" w:rsidRDefault="002D52C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ANEXOS</w:t>
      </w:r>
    </w:p>
    <w:p w14:paraId="0000006C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6D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0000006E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</w:rPr>
      </w:pPr>
    </w:p>
    <w:p w14:paraId="0000006F" w14:textId="77777777" w:rsidR="00D92192" w:rsidRDefault="00D92192">
      <w:pPr>
        <w:spacing w:after="0" w:line="360" w:lineRule="auto"/>
        <w:jc w:val="both"/>
        <w:rPr>
          <w:rFonts w:ascii="Arial" w:eastAsia="Arial" w:hAnsi="Arial" w:cs="Arial"/>
        </w:rPr>
      </w:pPr>
    </w:p>
    <w:sectPr w:rsidR="00D92192">
      <w:headerReference w:type="default" r:id="rId9"/>
      <w:footerReference w:type="default" r:id="rId10"/>
      <w:pgSz w:w="12240" w:h="15840"/>
      <w:pgMar w:top="2268" w:right="1418" w:bottom="1418" w:left="226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C0B02" w14:textId="77777777" w:rsidR="002D52CB" w:rsidRDefault="002D52CB">
      <w:pPr>
        <w:spacing w:after="0" w:line="240" w:lineRule="auto"/>
      </w:pPr>
      <w:r>
        <w:separator/>
      </w:r>
    </w:p>
  </w:endnote>
  <w:endnote w:type="continuationSeparator" w:id="0">
    <w:p w14:paraId="584F77A8" w14:textId="77777777" w:rsidR="002D52CB" w:rsidRDefault="002D5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2" w14:textId="70C59DE2" w:rsidR="00D92192" w:rsidRDefault="002D52C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 w:rsidR="000147DF">
      <w:rPr>
        <w:color w:val="000000"/>
        <w:sz w:val="18"/>
        <w:szCs w:val="18"/>
      </w:rPr>
      <w:fldChar w:fldCharType="separate"/>
    </w:r>
    <w:r w:rsidR="000147DF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00000073" w14:textId="77777777" w:rsidR="00D92192" w:rsidRDefault="00D9219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105F0" w14:textId="77777777" w:rsidR="002D52CB" w:rsidRDefault="002D52CB">
      <w:pPr>
        <w:spacing w:after="0" w:line="240" w:lineRule="auto"/>
      </w:pPr>
      <w:r>
        <w:separator/>
      </w:r>
    </w:p>
  </w:footnote>
  <w:footnote w:type="continuationSeparator" w:id="0">
    <w:p w14:paraId="5308ECFB" w14:textId="77777777" w:rsidR="002D52CB" w:rsidRDefault="002D5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0" w14:textId="77777777" w:rsidR="00D92192" w:rsidRDefault="00D9219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</w:p>
  <w:p w14:paraId="00000071" w14:textId="77777777" w:rsidR="00D92192" w:rsidRDefault="00D9219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2A0B"/>
    <w:multiLevelType w:val="multilevel"/>
    <w:tmpl w:val="5C7C8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 w15:restartNumberingAfterBreak="0">
    <w:nsid w:val="21E92387"/>
    <w:multiLevelType w:val="multilevel"/>
    <w:tmpl w:val="5F0231D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23B96"/>
    <w:multiLevelType w:val="multilevel"/>
    <w:tmpl w:val="49CEB3E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354E250D"/>
    <w:multiLevelType w:val="multilevel"/>
    <w:tmpl w:val="4944369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D9D3796"/>
    <w:multiLevelType w:val="multilevel"/>
    <w:tmpl w:val="7EFCFA3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192"/>
    <w:rsid w:val="000147DF"/>
    <w:rsid w:val="002D52CB"/>
    <w:rsid w:val="00D9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AC0FA-41FA-4CFE-909D-8A77D458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66D3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D066D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66D3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066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66D3"/>
  </w:style>
  <w:style w:type="paragraph" w:styleId="Piedepgina">
    <w:name w:val="footer"/>
    <w:basedOn w:val="Normal"/>
    <w:link w:val="PiedepginaCar"/>
    <w:uiPriority w:val="99"/>
    <w:unhideWhenUsed/>
    <w:rsid w:val="00D066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66D3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4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93UdenK9NAwJoS/Rbq8H/Uw9NHA==">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192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2021-06-02T00:12:00Z</dcterms:created>
  <dcterms:modified xsi:type="dcterms:W3CDTF">2023-03-06T18:15:00Z</dcterms:modified>
</cp:coreProperties>
</file>